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00" w:rsidRPr="00571000" w:rsidRDefault="00571000" w:rsidP="00571000">
      <w:pPr>
        <w:jc w:val="center"/>
        <w:rPr>
          <w:b/>
          <w:bCs/>
          <w:sz w:val="32"/>
          <w:szCs w:val="32"/>
        </w:rPr>
      </w:pPr>
      <w:r w:rsidRPr="00571000">
        <w:rPr>
          <w:b/>
          <w:bCs/>
          <w:sz w:val="32"/>
          <w:szCs w:val="32"/>
        </w:rPr>
        <w:t>Отчет об исполнении муниципальной программы «Развитие культуры» за 2024 год</w:t>
      </w:r>
    </w:p>
    <w:p w:rsidR="0049277A" w:rsidRPr="00571000" w:rsidRDefault="00571000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00">
        <w:rPr>
          <w:rFonts w:ascii="Times New Roman" w:hAnsi="Times New Roman" w:cs="Times New Roman"/>
          <w:sz w:val="24"/>
          <w:szCs w:val="24"/>
        </w:rPr>
        <w:br/>
      </w:r>
      <w:r w:rsidR="0049277A" w:rsidRPr="00571000"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:rsidR="0049277A" w:rsidRPr="00571000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00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571000" w:rsidRDefault="0049277A" w:rsidP="0057100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00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571000" w:rsidRPr="00571000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57100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571000" w:rsidRDefault="00447368" w:rsidP="005710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00">
        <w:rPr>
          <w:rFonts w:ascii="Times New Roman" w:hAnsi="Times New Roman" w:cs="Times New Roman"/>
          <w:b/>
          <w:bCs/>
          <w:kern w:val="28"/>
          <w:sz w:val="24"/>
        </w:rPr>
        <w:t>«</w:t>
      </w:r>
      <w:r w:rsidR="00E21C79" w:rsidRPr="00571000">
        <w:rPr>
          <w:rFonts w:ascii="Times New Roman" w:hAnsi="Times New Roman" w:cs="Times New Roman"/>
          <w:b/>
          <w:sz w:val="26"/>
          <w:szCs w:val="26"/>
        </w:rPr>
        <w:t>Развитие культуры</w:t>
      </w:r>
      <w:r w:rsidRPr="00571000">
        <w:rPr>
          <w:rFonts w:ascii="Times New Roman" w:hAnsi="Times New Roman" w:cs="Times New Roman"/>
          <w:b/>
          <w:bCs/>
          <w:kern w:val="28"/>
          <w:sz w:val="24"/>
        </w:rPr>
        <w:t>»</w:t>
      </w:r>
      <w:r w:rsidR="00571000" w:rsidRPr="00571000">
        <w:rPr>
          <w:rFonts w:ascii="Times New Roman" w:hAnsi="Times New Roman" w:cs="Times New Roman"/>
          <w:b/>
          <w:bCs/>
          <w:kern w:val="28"/>
          <w:sz w:val="24"/>
        </w:rPr>
        <w:t xml:space="preserve"> </w:t>
      </w:r>
      <w:r w:rsidR="0049277A" w:rsidRPr="00571000">
        <w:rPr>
          <w:rFonts w:ascii="Times New Roman" w:hAnsi="Times New Roman" w:cs="Times New Roman"/>
          <w:b/>
          <w:sz w:val="24"/>
          <w:szCs w:val="24"/>
        </w:rPr>
        <w:t>на 20</w:t>
      </w:r>
      <w:r w:rsidRPr="00571000">
        <w:rPr>
          <w:rFonts w:ascii="Times New Roman" w:hAnsi="Times New Roman" w:cs="Times New Roman"/>
          <w:b/>
          <w:sz w:val="24"/>
          <w:szCs w:val="24"/>
        </w:rPr>
        <w:t>2</w:t>
      </w:r>
      <w:r w:rsidR="00952D37" w:rsidRPr="00571000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5710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4039"/>
        <w:gridCol w:w="3260"/>
      </w:tblGrid>
      <w:tr w:rsidR="0049277A" w:rsidRPr="00571000" w:rsidTr="00571000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299" w:type="dxa"/>
            <w:gridSpan w:val="2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49277A" w:rsidRPr="00571000" w:rsidTr="00571000">
        <w:trPr>
          <w:jc w:val="center"/>
        </w:trPr>
        <w:tc>
          <w:tcPr>
            <w:tcW w:w="3487" w:type="dxa"/>
            <w:vMerge/>
          </w:tcPr>
          <w:p w:rsidR="0049277A" w:rsidRPr="00571000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571000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571000" w:rsidRPr="00571000">
              <w:rPr>
                <w:rFonts w:ascii="Times New Roman" w:hAnsi="Times New Roman" w:cs="Times New Roman"/>
              </w:rPr>
              <w:t>Подгоренского</w:t>
            </w:r>
            <w:r w:rsidRPr="00571000">
              <w:rPr>
                <w:rFonts w:ascii="Times New Roman" w:hAnsi="Times New Roman" w:cs="Times New Roman"/>
              </w:rPr>
              <w:t xml:space="preserve"> сельского поселения),</w:t>
            </w:r>
          </w:p>
        </w:tc>
        <w:tc>
          <w:tcPr>
            <w:tcW w:w="3260" w:type="dxa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Должность, Ф.И.О.</w:t>
            </w:r>
          </w:p>
        </w:tc>
      </w:tr>
      <w:tr w:rsidR="0049277A" w:rsidRPr="00571000" w:rsidTr="00571000">
        <w:trPr>
          <w:jc w:val="center"/>
        </w:trPr>
        <w:tc>
          <w:tcPr>
            <w:tcW w:w="3487" w:type="dxa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9" w:type="dxa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4</w:t>
            </w:r>
          </w:p>
        </w:tc>
      </w:tr>
      <w:tr w:rsidR="0049277A" w:rsidRPr="00571000" w:rsidTr="00571000">
        <w:trPr>
          <w:jc w:val="center"/>
        </w:trPr>
        <w:tc>
          <w:tcPr>
            <w:tcW w:w="3487" w:type="dxa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571000" w:rsidRDefault="00E21C79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4039" w:type="dxa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60" w:type="dxa"/>
            <w:vAlign w:val="center"/>
          </w:tcPr>
          <w:p w:rsidR="0049277A" w:rsidRPr="00571000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 xml:space="preserve">Администрация </w:t>
            </w:r>
            <w:r w:rsidR="00571000" w:rsidRPr="00571000">
              <w:rPr>
                <w:rFonts w:ascii="Times New Roman" w:hAnsi="Times New Roman" w:cs="Times New Roman"/>
              </w:rPr>
              <w:t>Подгоренского</w:t>
            </w:r>
            <w:r w:rsidRPr="0057100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E6F1B" w:rsidRPr="00571000" w:rsidTr="00571000">
        <w:trPr>
          <w:trHeight w:val="1824"/>
          <w:jc w:val="center"/>
        </w:trPr>
        <w:tc>
          <w:tcPr>
            <w:tcW w:w="3487" w:type="dxa"/>
          </w:tcPr>
          <w:p w:rsidR="00DE6F1B" w:rsidRPr="00571000" w:rsidRDefault="00DE6F1B" w:rsidP="00564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203" w:type="dxa"/>
          </w:tcPr>
          <w:p w:rsidR="00DE6F1B" w:rsidRPr="00571000" w:rsidRDefault="00973FA6" w:rsidP="005644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3FA6">
              <w:rPr>
                <w:rFonts w:ascii="Times New Roman" w:hAnsi="Times New Roman" w:cs="Times New Roman"/>
                <w:color w:val="000000"/>
              </w:rPr>
              <w:t>Вовлечение населения для участия в культурных мероприятиях</w:t>
            </w:r>
          </w:p>
        </w:tc>
        <w:tc>
          <w:tcPr>
            <w:tcW w:w="4039" w:type="dxa"/>
          </w:tcPr>
          <w:p w:rsidR="00DE6F1B" w:rsidRPr="00571000" w:rsidRDefault="00DE6F1B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vAlign w:val="center"/>
          </w:tcPr>
          <w:p w:rsidR="00DE6F1B" w:rsidRPr="00571000" w:rsidRDefault="00DE6F1B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 xml:space="preserve">Администрация </w:t>
            </w:r>
            <w:r w:rsidR="00571000" w:rsidRPr="00571000">
              <w:rPr>
                <w:rFonts w:ascii="Times New Roman" w:hAnsi="Times New Roman" w:cs="Times New Roman"/>
              </w:rPr>
              <w:t>Подгоренского</w:t>
            </w:r>
            <w:r w:rsidRPr="0057100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E6F1B" w:rsidRPr="00571000" w:rsidTr="00571000">
        <w:trPr>
          <w:trHeight w:val="1310"/>
          <w:jc w:val="center"/>
        </w:trPr>
        <w:tc>
          <w:tcPr>
            <w:tcW w:w="3487" w:type="dxa"/>
          </w:tcPr>
          <w:p w:rsidR="00DE6F1B" w:rsidRPr="00571000" w:rsidRDefault="00973FA6" w:rsidP="00564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3FA6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3203" w:type="dxa"/>
          </w:tcPr>
          <w:p w:rsidR="00DE6F1B" w:rsidRPr="00571000" w:rsidRDefault="00973FA6" w:rsidP="005644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3FA6">
              <w:rPr>
                <w:rFonts w:ascii="Times New Roman" w:hAnsi="Times New Roman" w:cs="Times New Roman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4039" w:type="dxa"/>
          </w:tcPr>
          <w:p w:rsidR="00DE6F1B" w:rsidRPr="00571000" w:rsidRDefault="00DE6F1B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vAlign w:val="center"/>
          </w:tcPr>
          <w:p w:rsidR="00DE6F1B" w:rsidRPr="00571000" w:rsidRDefault="00DE6F1B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1000">
              <w:rPr>
                <w:rFonts w:ascii="Times New Roman" w:hAnsi="Times New Roman" w:cs="Times New Roman"/>
              </w:rPr>
              <w:t xml:space="preserve">Администрация </w:t>
            </w:r>
            <w:r w:rsidR="00571000" w:rsidRPr="00571000">
              <w:rPr>
                <w:rFonts w:ascii="Times New Roman" w:hAnsi="Times New Roman" w:cs="Times New Roman"/>
              </w:rPr>
              <w:t>Подгоренского</w:t>
            </w:r>
            <w:r w:rsidRPr="0057100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571000" w:rsidRDefault="0049277A" w:rsidP="0049277A">
      <w:pPr>
        <w:ind w:firstLine="709"/>
        <w:jc w:val="right"/>
      </w:pPr>
    </w:p>
    <w:p w:rsidR="0049277A" w:rsidRPr="00571000" w:rsidRDefault="0049277A" w:rsidP="00187609">
      <w:pPr>
        <w:ind w:left="9072"/>
        <w:jc w:val="both"/>
      </w:pPr>
      <w:r w:rsidRPr="00571000">
        <w:br w:type="page"/>
      </w:r>
    </w:p>
    <w:p w:rsidR="0049277A" w:rsidRPr="00571000" w:rsidRDefault="0049277A" w:rsidP="0049277A">
      <w:pPr>
        <w:pStyle w:val="ConsPlusNormal"/>
        <w:tabs>
          <w:tab w:val="left" w:pos="850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277A" w:rsidRPr="00072A4C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277A" w:rsidRPr="00072A4C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072A4C" w:rsidRDefault="0049277A" w:rsidP="00072A4C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571000" w:rsidRPr="00072A4C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072A4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072A4C" w:rsidRDefault="00371A15" w:rsidP="001876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E21C79" w:rsidRPr="00072A4C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 w:rsidRPr="00072A4C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072A4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072A4C">
        <w:rPr>
          <w:rFonts w:ascii="Times New Roman" w:hAnsi="Times New Roman" w:cs="Times New Roman"/>
          <w:b/>
          <w:sz w:val="24"/>
          <w:szCs w:val="24"/>
        </w:rPr>
        <w:t>за 20</w:t>
      </w:r>
      <w:r w:rsidRPr="00072A4C">
        <w:rPr>
          <w:rFonts w:ascii="Times New Roman" w:hAnsi="Times New Roman" w:cs="Times New Roman"/>
          <w:b/>
          <w:sz w:val="24"/>
          <w:szCs w:val="24"/>
        </w:rPr>
        <w:t>2</w:t>
      </w:r>
      <w:r w:rsidR="00952D37" w:rsidRPr="00072A4C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072A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71000" w:rsidTr="005F0F9E">
        <w:tc>
          <w:tcPr>
            <w:tcW w:w="1928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 xml:space="preserve">Пункт ФПСР </w:t>
            </w:r>
            <w:r w:rsidRPr="0057100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71000" w:rsidTr="005F0F9E">
        <w:tc>
          <w:tcPr>
            <w:tcW w:w="1928" w:type="dxa"/>
            <w:vMerge/>
          </w:tcPr>
          <w:p w:rsidR="0049277A" w:rsidRPr="00571000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571000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571000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571000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57100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71000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571000" w:rsidRDefault="0049277A" w:rsidP="0049277A">
            <w:pPr>
              <w:rPr>
                <w:sz w:val="18"/>
                <w:szCs w:val="18"/>
              </w:rPr>
            </w:pPr>
          </w:p>
        </w:tc>
      </w:tr>
      <w:tr w:rsidR="0049277A" w:rsidRPr="00571000" w:rsidTr="005F0F9E">
        <w:tc>
          <w:tcPr>
            <w:tcW w:w="1928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35BE" w:rsidRPr="00571000" w:rsidTr="00070212">
        <w:trPr>
          <w:trHeight w:val="361"/>
        </w:trPr>
        <w:tc>
          <w:tcPr>
            <w:tcW w:w="1928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71000" w:rsidRDefault="00E21C7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571000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360" w:rsidRPr="00571000" w:rsidTr="00070212">
        <w:trPr>
          <w:trHeight w:val="441"/>
        </w:trPr>
        <w:tc>
          <w:tcPr>
            <w:tcW w:w="1928" w:type="dxa"/>
          </w:tcPr>
          <w:p w:rsidR="00966360" w:rsidRPr="00571000" w:rsidRDefault="00966360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966360" w:rsidRPr="00571000" w:rsidRDefault="00072A4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A4C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для участия в культурных мероприятиях</w:t>
            </w:r>
          </w:p>
        </w:tc>
        <w:tc>
          <w:tcPr>
            <w:tcW w:w="2491" w:type="dxa"/>
          </w:tcPr>
          <w:p w:rsidR="00966360" w:rsidRPr="00571000" w:rsidRDefault="00072A4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A4C">
              <w:rPr>
                <w:rFonts w:ascii="Times New Roman" w:hAnsi="Times New Roman" w:cs="Times New Roman"/>
                <w:sz w:val="18"/>
                <w:szCs w:val="18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</w:tc>
        <w:tc>
          <w:tcPr>
            <w:tcW w:w="1195" w:type="dxa"/>
          </w:tcPr>
          <w:p w:rsidR="00966360" w:rsidRPr="00571000" w:rsidRDefault="00966360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571000" w:rsidRDefault="00966360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571000" w:rsidRDefault="00966360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571000" w:rsidRDefault="00966360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571000" w:rsidRDefault="00966360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212" w:rsidRPr="00571000" w:rsidTr="00A11781">
        <w:trPr>
          <w:trHeight w:val="1019"/>
        </w:trPr>
        <w:tc>
          <w:tcPr>
            <w:tcW w:w="1928" w:type="dxa"/>
          </w:tcPr>
          <w:p w:rsidR="00070212" w:rsidRPr="00571000" w:rsidRDefault="00072A4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2670" w:type="dxa"/>
          </w:tcPr>
          <w:p w:rsidR="00070212" w:rsidRPr="00571000" w:rsidRDefault="00072A4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A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070212" w:rsidRPr="00571000" w:rsidRDefault="00072A4C" w:rsidP="00E21C79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72A4C">
              <w:rPr>
                <w:rFonts w:ascii="Times New Roman" w:hAnsi="Times New Roman" w:cs="Times New Roman"/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070212" w:rsidRPr="00571000" w:rsidRDefault="00070212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571000" w:rsidRDefault="00072A4C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</w:tcPr>
          <w:p w:rsidR="00070212" w:rsidRPr="00571000" w:rsidRDefault="00072A4C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</w:tcPr>
          <w:p w:rsidR="00070212" w:rsidRPr="00571000" w:rsidRDefault="00070212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0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070212" w:rsidRPr="00571000" w:rsidRDefault="00070212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277A" w:rsidRPr="00571000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00">
        <w:rPr>
          <w:rFonts w:ascii="Times New Roman" w:hAnsi="Times New Roman" w:cs="Times New Roman"/>
          <w:sz w:val="24"/>
          <w:szCs w:val="24"/>
        </w:rPr>
        <w:t>&lt;1&gt; Федеральный план статистических работ.</w:t>
      </w:r>
    </w:p>
    <w:p w:rsidR="0049277A" w:rsidRPr="00571000" w:rsidRDefault="0049277A" w:rsidP="00187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571000">
        <w:rPr>
          <w:rFonts w:ascii="Times New Roman" w:hAnsi="Times New Roman" w:cs="Times New Roman"/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</w:t>
      </w:r>
    </w:p>
    <w:p w:rsidR="00187609" w:rsidRPr="00571000" w:rsidRDefault="00187609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A4C" w:rsidRPr="00571000" w:rsidRDefault="00072A4C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7609" w:rsidRPr="00571000" w:rsidRDefault="00187609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072A4C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49277A" w:rsidRPr="00072A4C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072A4C" w:rsidRDefault="00571000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072A4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72A4C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C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072A4C">
        <w:rPr>
          <w:rFonts w:ascii="Times New Roman" w:hAnsi="Times New Roman" w:cs="Times New Roman"/>
          <w:b/>
          <w:sz w:val="24"/>
          <w:szCs w:val="24"/>
        </w:rPr>
        <w:t>01.01.202</w:t>
      </w:r>
      <w:r w:rsidR="00952D37" w:rsidRPr="00072A4C">
        <w:rPr>
          <w:rFonts w:ascii="Times New Roman" w:hAnsi="Times New Roman" w:cs="Times New Roman"/>
          <w:b/>
          <w:sz w:val="24"/>
          <w:szCs w:val="24"/>
        </w:rPr>
        <w:t>5</w:t>
      </w:r>
      <w:r w:rsidRPr="00072A4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571000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571000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571000" w:rsidRPr="00571000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571000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571000" w:rsidRPr="00571000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571000" w:rsidRPr="00571000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571000" w:rsidTr="001C1F16">
        <w:trPr>
          <w:trHeight w:val="352"/>
        </w:trPr>
        <w:tc>
          <w:tcPr>
            <w:tcW w:w="1196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77A" w:rsidRPr="00571000" w:rsidTr="001C1F16">
        <w:trPr>
          <w:trHeight w:val="352"/>
        </w:trPr>
        <w:tc>
          <w:tcPr>
            <w:tcW w:w="1196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  <w:p w:rsidR="0049277A" w:rsidRPr="00571000" w:rsidRDefault="0049277A" w:rsidP="0049277A">
            <w:pPr>
              <w:rPr>
                <w:sz w:val="14"/>
                <w:szCs w:val="14"/>
              </w:rPr>
            </w:pPr>
            <w:r w:rsidRPr="00571000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  <w:p w:rsidR="0049277A" w:rsidRPr="00571000" w:rsidRDefault="0049277A" w:rsidP="0049277A">
            <w:pPr>
              <w:rPr>
                <w:sz w:val="14"/>
                <w:szCs w:val="14"/>
              </w:rPr>
            </w:pPr>
            <w:r w:rsidRPr="00571000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</w:tr>
      <w:tr w:rsidR="0049277A" w:rsidRPr="00571000" w:rsidTr="001B23AF">
        <w:trPr>
          <w:trHeight w:val="638"/>
        </w:trPr>
        <w:tc>
          <w:tcPr>
            <w:tcW w:w="1196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571000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</w:tr>
      <w:tr w:rsidR="0049277A" w:rsidRPr="00571000" w:rsidTr="001B23AF">
        <w:trPr>
          <w:trHeight w:val="30"/>
        </w:trPr>
        <w:tc>
          <w:tcPr>
            <w:tcW w:w="1196" w:type="dxa"/>
            <w:vAlign w:val="bottom"/>
          </w:tcPr>
          <w:p w:rsidR="0049277A" w:rsidRPr="00571000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571000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571000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571000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571000" w:rsidRDefault="0049277A" w:rsidP="0049277A">
            <w:pPr>
              <w:rPr>
                <w:sz w:val="14"/>
                <w:szCs w:val="14"/>
              </w:rPr>
            </w:pPr>
            <w:r w:rsidRPr="00571000">
              <w:rPr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571000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17</w:t>
            </w:r>
          </w:p>
        </w:tc>
      </w:tr>
      <w:tr w:rsidR="00187609" w:rsidRPr="00571000" w:rsidTr="005B5728">
        <w:trPr>
          <w:trHeight w:val="191"/>
        </w:trPr>
        <w:tc>
          <w:tcPr>
            <w:tcW w:w="1196" w:type="dxa"/>
            <w:vMerge w:val="restart"/>
          </w:tcPr>
          <w:p w:rsidR="00187609" w:rsidRPr="00571000" w:rsidRDefault="00187609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187609" w:rsidRPr="00571000" w:rsidRDefault="00187609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Развитие культуры</w:t>
            </w:r>
          </w:p>
        </w:tc>
        <w:tc>
          <w:tcPr>
            <w:tcW w:w="1275" w:type="dxa"/>
            <w:vMerge w:val="restart"/>
          </w:tcPr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571000" w:rsidRDefault="00E76106" w:rsidP="000F1D95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567" w:type="dxa"/>
            <w:vAlign w:val="center"/>
          </w:tcPr>
          <w:p w:rsidR="00187609" w:rsidRPr="00571000" w:rsidRDefault="00187609" w:rsidP="00222E5B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571000" w:rsidRDefault="000F1D95" w:rsidP="00222E5B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</w:t>
            </w:r>
            <w:r w:rsidR="00187609" w:rsidRPr="00571000">
              <w:rPr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187609" w:rsidRPr="00571000" w:rsidRDefault="00E76106" w:rsidP="00222E5B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650" w:type="dxa"/>
          </w:tcPr>
          <w:p w:rsidR="000F1D95" w:rsidRPr="00571000" w:rsidRDefault="00E76106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  <w:p w:rsidR="00187609" w:rsidRPr="00571000" w:rsidRDefault="00187609" w:rsidP="000F1D9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0F1D95" w:rsidRPr="00571000" w:rsidRDefault="000F1D9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F1D95" w:rsidRPr="00571000" w:rsidRDefault="000F1D9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7609" w:rsidRPr="00571000" w:rsidRDefault="000F1D9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6E0C7C" w:rsidRPr="0057100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0F1D95" w:rsidRPr="00571000" w:rsidRDefault="000F1D9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7609" w:rsidRPr="00571000" w:rsidRDefault="00E76106" w:rsidP="000F1D9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</w:tc>
        <w:tc>
          <w:tcPr>
            <w:tcW w:w="670" w:type="dxa"/>
          </w:tcPr>
          <w:p w:rsidR="000F1D95" w:rsidRPr="00571000" w:rsidRDefault="000F1D9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7609" w:rsidRPr="00571000" w:rsidRDefault="00E76106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98,2</w:t>
            </w:r>
          </w:p>
        </w:tc>
        <w:tc>
          <w:tcPr>
            <w:tcW w:w="827" w:type="dxa"/>
          </w:tcPr>
          <w:p w:rsidR="000F1D95" w:rsidRPr="00571000" w:rsidRDefault="000F1D9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571000" w:rsidRDefault="0018760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684D" w:rsidRPr="00571000" w:rsidTr="001C1F16">
        <w:trPr>
          <w:trHeight w:val="273"/>
        </w:trPr>
        <w:tc>
          <w:tcPr>
            <w:tcW w:w="1196" w:type="dxa"/>
            <w:vMerge/>
          </w:tcPr>
          <w:p w:rsidR="0070684D" w:rsidRPr="00571000" w:rsidRDefault="0070684D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684D" w:rsidRPr="00571000" w:rsidRDefault="0070684D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684D" w:rsidRPr="00571000" w:rsidRDefault="0070684D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70684D" w:rsidRPr="00571000" w:rsidRDefault="0070684D" w:rsidP="004A446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</w:t>
            </w:r>
            <w:r w:rsidR="00571000" w:rsidRPr="00571000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70684D" w:rsidRPr="00571000" w:rsidRDefault="0070684D" w:rsidP="0056446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571000" w:rsidRDefault="0070684D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106" w:rsidRPr="00571000" w:rsidTr="004D2BB5">
        <w:tc>
          <w:tcPr>
            <w:tcW w:w="1196" w:type="dxa"/>
            <w:vMerge w:val="restart"/>
          </w:tcPr>
          <w:p w:rsidR="00E76106" w:rsidRPr="00571000" w:rsidRDefault="00E76106" w:rsidP="00E76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761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Вовлечение населения для участия в культурных мероприятиях</w:t>
            </w:r>
          </w:p>
        </w:tc>
        <w:tc>
          <w:tcPr>
            <w:tcW w:w="1275" w:type="dxa"/>
            <w:vMerge w:val="restart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106" w:rsidRPr="00571000" w:rsidRDefault="00E76106" w:rsidP="00E76106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567" w:type="dxa"/>
            <w:vAlign w:val="center"/>
          </w:tcPr>
          <w:p w:rsidR="00E76106" w:rsidRPr="00571000" w:rsidRDefault="00E76106" w:rsidP="00E76106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E76106" w:rsidRPr="00571000" w:rsidRDefault="00E76106" w:rsidP="00E76106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6106" w:rsidRPr="00571000" w:rsidRDefault="00E76106" w:rsidP="00E76106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650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</w:tc>
        <w:tc>
          <w:tcPr>
            <w:tcW w:w="670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98,2</w:t>
            </w:r>
          </w:p>
        </w:tc>
        <w:tc>
          <w:tcPr>
            <w:tcW w:w="827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106" w:rsidRPr="00571000" w:rsidTr="0003599F">
        <w:trPr>
          <w:trHeight w:val="392"/>
        </w:trPr>
        <w:tc>
          <w:tcPr>
            <w:tcW w:w="1196" w:type="dxa"/>
            <w:vMerge/>
          </w:tcPr>
          <w:p w:rsidR="00E76106" w:rsidRPr="00571000" w:rsidRDefault="00E76106" w:rsidP="00E761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6106" w:rsidRPr="00571000" w:rsidRDefault="00E76106" w:rsidP="00E7610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6106" w:rsidRPr="00571000" w:rsidRDefault="00E76106" w:rsidP="00E7610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6106" w:rsidRPr="00571000" w:rsidRDefault="00E76106" w:rsidP="00E76106">
            <w:pPr>
              <w:rPr>
                <w:sz w:val="14"/>
                <w:szCs w:val="14"/>
              </w:rPr>
            </w:pPr>
            <w:r w:rsidRPr="00571000">
              <w:rPr>
                <w:sz w:val="14"/>
                <w:szCs w:val="14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E76106" w:rsidRPr="00571000" w:rsidRDefault="00E76106" w:rsidP="00E76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567" w:type="dxa"/>
            <w:vAlign w:val="center"/>
          </w:tcPr>
          <w:p w:rsidR="00E76106" w:rsidRPr="00571000" w:rsidRDefault="00E76106" w:rsidP="00E76106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567" w:type="dxa"/>
            <w:vAlign w:val="center"/>
          </w:tcPr>
          <w:p w:rsidR="00E76106" w:rsidRPr="00571000" w:rsidRDefault="00E76106" w:rsidP="00E76106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E76106" w:rsidRPr="00571000" w:rsidRDefault="00E76106" w:rsidP="00E76106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6106" w:rsidRPr="00571000" w:rsidRDefault="00E76106" w:rsidP="00E76106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650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</w:tc>
        <w:tc>
          <w:tcPr>
            <w:tcW w:w="670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98,2</w:t>
            </w:r>
          </w:p>
        </w:tc>
        <w:tc>
          <w:tcPr>
            <w:tcW w:w="827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76106" w:rsidRPr="00571000" w:rsidRDefault="00E76106" w:rsidP="00E761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34DB" w:rsidRPr="00571000" w:rsidTr="007D130D">
        <w:trPr>
          <w:trHeight w:val="202"/>
        </w:trPr>
        <w:tc>
          <w:tcPr>
            <w:tcW w:w="1196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4DB" w:rsidRPr="00571000" w:rsidRDefault="008234DB" w:rsidP="008234DB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567" w:type="dxa"/>
            <w:vAlign w:val="center"/>
          </w:tcPr>
          <w:p w:rsidR="008234DB" w:rsidRPr="00571000" w:rsidRDefault="008234DB" w:rsidP="008234DB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234DB" w:rsidRPr="00571000" w:rsidRDefault="008234DB" w:rsidP="008234DB">
            <w:pPr>
              <w:ind w:firstLine="34"/>
              <w:jc w:val="center"/>
              <w:rPr>
                <w:bCs/>
                <w:sz w:val="14"/>
                <w:szCs w:val="14"/>
              </w:rPr>
            </w:pPr>
            <w:r w:rsidRPr="00571000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234DB" w:rsidRPr="00571000" w:rsidRDefault="008234DB" w:rsidP="008234DB">
            <w:pPr>
              <w:ind w:left="-108" w:right="-108" w:firstLine="3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2791,15</w:t>
            </w:r>
          </w:p>
        </w:tc>
        <w:tc>
          <w:tcPr>
            <w:tcW w:w="6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2741,98</w:t>
            </w:r>
          </w:p>
        </w:tc>
        <w:tc>
          <w:tcPr>
            <w:tcW w:w="67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98,2</w:t>
            </w:r>
          </w:p>
        </w:tc>
        <w:tc>
          <w:tcPr>
            <w:tcW w:w="82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902FE" w:rsidRPr="00571000" w:rsidTr="00F07FC4">
        <w:trPr>
          <w:trHeight w:val="350"/>
        </w:trPr>
        <w:tc>
          <w:tcPr>
            <w:tcW w:w="1196" w:type="dxa"/>
            <w:vMerge w:val="restart"/>
          </w:tcPr>
          <w:p w:rsidR="002902FE" w:rsidRPr="00571000" w:rsidRDefault="00E76106" w:rsidP="00564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1.2</w:t>
            </w:r>
          </w:p>
        </w:tc>
        <w:tc>
          <w:tcPr>
            <w:tcW w:w="1276" w:type="dxa"/>
            <w:vMerge w:val="restart"/>
          </w:tcPr>
          <w:p w:rsidR="002902FE" w:rsidRPr="00571000" w:rsidRDefault="00E76106" w:rsidP="0056446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76106">
              <w:rPr>
                <w:rFonts w:ascii="Times New Roman" w:hAnsi="Times New Roman" w:cs="Times New Roman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2902FE" w:rsidRPr="00571000" w:rsidRDefault="002902FE" w:rsidP="0056446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Эффективное использование финансовых ресурсов</w:t>
            </w:r>
          </w:p>
        </w:tc>
        <w:tc>
          <w:tcPr>
            <w:tcW w:w="1277" w:type="dxa"/>
          </w:tcPr>
          <w:p w:rsidR="002902FE" w:rsidRPr="00571000" w:rsidRDefault="002902FE" w:rsidP="0056446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2902FE" w:rsidRPr="00571000" w:rsidRDefault="002902FE" w:rsidP="00564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571000" w:rsidRDefault="00187609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902FE" w:rsidRPr="00571000" w:rsidRDefault="008234DB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902FE" w:rsidRPr="00571000" w:rsidRDefault="008234DB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902FE" w:rsidRPr="00571000" w:rsidRDefault="00187609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02FE" w:rsidRPr="00571000" w:rsidRDefault="00187609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902FE" w:rsidRPr="008234DB" w:rsidRDefault="008234DB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902FE" w:rsidRPr="008234DB" w:rsidRDefault="008234DB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902FE" w:rsidRPr="008234DB" w:rsidRDefault="008234DB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902FE" w:rsidRPr="008234DB" w:rsidRDefault="008234DB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2902FE" w:rsidRPr="00571000" w:rsidRDefault="002902FE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902FE" w:rsidRPr="00571000" w:rsidRDefault="002902FE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571000" w:rsidRDefault="002902FE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34DB" w:rsidRPr="00571000" w:rsidTr="00C64C8E">
        <w:trPr>
          <w:trHeight w:val="342"/>
        </w:trPr>
        <w:tc>
          <w:tcPr>
            <w:tcW w:w="1196" w:type="dxa"/>
            <w:vMerge/>
          </w:tcPr>
          <w:p w:rsidR="008234DB" w:rsidRPr="00571000" w:rsidRDefault="008234DB" w:rsidP="008234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34DB" w:rsidRPr="00571000" w:rsidTr="00C64C8E">
        <w:trPr>
          <w:trHeight w:val="342"/>
        </w:trPr>
        <w:tc>
          <w:tcPr>
            <w:tcW w:w="1196" w:type="dxa"/>
            <w:vMerge/>
          </w:tcPr>
          <w:p w:rsidR="008234DB" w:rsidRPr="00571000" w:rsidRDefault="008234DB" w:rsidP="008234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34DB" w:rsidRPr="00571000" w:rsidTr="00C64C8E">
        <w:trPr>
          <w:trHeight w:val="342"/>
        </w:trPr>
        <w:tc>
          <w:tcPr>
            <w:tcW w:w="1196" w:type="dxa"/>
            <w:vMerge/>
          </w:tcPr>
          <w:p w:rsidR="008234DB" w:rsidRPr="00571000" w:rsidRDefault="008234DB" w:rsidP="008234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234DB" w:rsidRPr="00571000" w:rsidRDefault="008234DB" w:rsidP="008234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100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234DB" w:rsidRPr="008234DB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4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77A" w:rsidRPr="00571000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8234DB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234DB">
        <w:rPr>
          <w:rFonts w:ascii="Times New Roman" w:hAnsi="Times New Roman" w:cs="Times New Roman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571000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571000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8234DB" w:rsidRDefault="0049277A" w:rsidP="0049277A">
            <w:pPr>
              <w:jc w:val="center"/>
              <w:rPr>
                <w:b/>
                <w:color w:val="000000"/>
              </w:rPr>
            </w:pPr>
            <w:r w:rsidRPr="008234DB">
              <w:rPr>
                <w:b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571000" w:rsidRPr="008234DB">
              <w:rPr>
                <w:b/>
                <w:color w:val="000000"/>
              </w:rPr>
              <w:t>Подгоренского</w:t>
            </w:r>
            <w:r w:rsidRPr="008234DB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571000" w:rsidRDefault="0049277A" w:rsidP="00952D37">
            <w:pPr>
              <w:jc w:val="center"/>
              <w:rPr>
                <w:color w:val="000000"/>
                <w:sz w:val="20"/>
                <w:szCs w:val="20"/>
              </w:rPr>
            </w:pPr>
            <w:r w:rsidRPr="008234DB">
              <w:rPr>
                <w:b/>
                <w:color w:val="000000"/>
              </w:rPr>
              <w:t xml:space="preserve"> по состоянию на </w:t>
            </w:r>
            <w:r w:rsidR="004014BE" w:rsidRPr="008234DB">
              <w:rPr>
                <w:b/>
                <w:color w:val="000000"/>
              </w:rPr>
              <w:t>01.01.202</w:t>
            </w:r>
            <w:r w:rsidR="00952D37" w:rsidRPr="008234DB">
              <w:rPr>
                <w:b/>
                <w:color w:val="000000"/>
              </w:rPr>
              <w:t>5</w:t>
            </w:r>
            <w:r w:rsidRPr="008234DB">
              <w:rPr>
                <w:b/>
                <w:color w:val="000000"/>
              </w:rPr>
              <w:t xml:space="preserve"> года</w:t>
            </w:r>
          </w:p>
        </w:tc>
      </w:tr>
      <w:tr w:rsidR="0049277A" w:rsidRPr="00571000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57100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571000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Расходы за отчетный период (тыс.руб.)</w:t>
            </w:r>
          </w:p>
          <w:p w:rsidR="0049277A" w:rsidRPr="00571000" w:rsidRDefault="0049277A" w:rsidP="0049277A">
            <w:pPr>
              <w:rPr>
                <w:sz w:val="20"/>
                <w:szCs w:val="20"/>
              </w:rPr>
            </w:pPr>
          </w:p>
        </w:tc>
      </w:tr>
      <w:tr w:rsidR="0049277A" w:rsidRPr="00571000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71000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71000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71000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571000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18"/>
                <w:szCs w:val="18"/>
              </w:rPr>
            </w:pPr>
            <w:r w:rsidRPr="00571000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57100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71000" w:rsidRDefault="0049277A" w:rsidP="0049277A">
            <w:pPr>
              <w:jc w:val="center"/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6</w:t>
            </w:r>
          </w:p>
        </w:tc>
      </w:tr>
      <w:tr w:rsidR="00187609" w:rsidRPr="00571000" w:rsidTr="00FB4D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7609" w:rsidRPr="00571000" w:rsidRDefault="00187609" w:rsidP="0049277A">
            <w:pPr>
              <w:rPr>
                <w:sz w:val="20"/>
                <w:szCs w:val="18"/>
              </w:rPr>
            </w:pPr>
            <w:r w:rsidRPr="00571000">
              <w:rPr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7609" w:rsidRPr="00571000" w:rsidRDefault="00187609" w:rsidP="0049277A">
            <w:pPr>
              <w:jc w:val="center"/>
              <w:rPr>
                <w:sz w:val="20"/>
                <w:szCs w:val="18"/>
              </w:rPr>
            </w:pPr>
            <w:r w:rsidRPr="00571000">
              <w:rPr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571000" w:rsidRDefault="00187609" w:rsidP="0049277A">
            <w:pPr>
              <w:rPr>
                <w:color w:val="000000"/>
                <w:sz w:val="20"/>
                <w:szCs w:val="20"/>
              </w:rPr>
            </w:pPr>
            <w:r w:rsidRPr="0057100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571000" w:rsidRDefault="008234DB" w:rsidP="00BE73C7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2791,15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571000" w:rsidRDefault="00BE73C7" w:rsidP="00BE7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609" w:rsidRPr="00571000" w:rsidRDefault="008234DB" w:rsidP="00BE7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2741,98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571000" w:rsidRDefault="00BE73C7" w:rsidP="00BE73C7">
            <w:pPr>
              <w:jc w:val="center"/>
              <w:rPr>
                <w:sz w:val="18"/>
                <w:szCs w:val="18"/>
              </w:rPr>
            </w:pPr>
          </w:p>
          <w:p w:rsidR="00187609" w:rsidRPr="00571000" w:rsidRDefault="008234DB" w:rsidP="00BE73C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2741,98</w:t>
            </w:r>
          </w:p>
        </w:tc>
      </w:tr>
      <w:tr w:rsidR="0049277A" w:rsidRPr="00571000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571000" w:rsidRDefault="0049277A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571000" w:rsidRDefault="0049277A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571000" w:rsidRDefault="0049277A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BE73C7">
            <w:pPr>
              <w:jc w:val="center"/>
              <w:rPr>
                <w:sz w:val="20"/>
                <w:szCs w:val="20"/>
              </w:rPr>
            </w:pPr>
          </w:p>
        </w:tc>
      </w:tr>
      <w:tr w:rsidR="0049277A" w:rsidRPr="00571000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571000" w:rsidRDefault="0049277A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571000" w:rsidRDefault="0049277A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571000" w:rsidRDefault="0049277A" w:rsidP="00BE73C7">
            <w:pPr>
              <w:jc w:val="center"/>
              <w:rPr>
                <w:sz w:val="20"/>
                <w:szCs w:val="20"/>
              </w:rPr>
            </w:pPr>
          </w:p>
        </w:tc>
      </w:tr>
      <w:tr w:rsidR="008234DB" w:rsidRPr="00571000" w:rsidTr="006F08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DB" w:rsidRPr="00571000" w:rsidRDefault="008234DB" w:rsidP="008234DB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34DB" w:rsidRPr="00571000" w:rsidRDefault="008234DB" w:rsidP="008234DB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4DB" w:rsidRPr="00571000" w:rsidRDefault="008234DB" w:rsidP="008234DB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DB" w:rsidRPr="00571000" w:rsidRDefault="008234DB" w:rsidP="008234DB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2791,15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2741,98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jc w:val="center"/>
              <w:rPr>
                <w:sz w:val="18"/>
                <w:szCs w:val="18"/>
              </w:rPr>
            </w:pPr>
          </w:p>
          <w:p w:rsidR="008234DB" w:rsidRPr="00571000" w:rsidRDefault="008234DB" w:rsidP="008234D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2741,98</w:t>
            </w:r>
          </w:p>
        </w:tc>
      </w:tr>
      <w:tr w:rsidR="009F2C05" w:rsidRPr="00571000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571000" w:rsidRDefault="009F2C05" w:rsidP="0049277A">
            <w:pPr>
              <w:rPr>
                <w:color w:val="000000"/>
                <w:sz w:val="20"/>
                <w:szCs w:val="20"/>
              </w:rPr>
            </w:pPr>
            <w:r w:rsidRPr="00571000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2C05" w:rsidRPr="00571000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</w:tr>
      <w:tr w:rsidR="008234DB" w:rsidRPr="00571000" w:rsidTr="008234DB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571000">
              <w:rPr>
                <w:rFonts w:ascii="Times New Roman" w:hAnsi="Times New Roman" w:cs="Times New Roman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pStyle w:val="ConsPlusNormal"/>
              <w:ind w:firstLine="0"/>
              <w:rPr>
                <w:rFonts w:ascii="Times New Roman" w:hAnsi="Times New Roman" w:cs="Times New Roman"/>
                <w:szCs w:val="18"/>
              </w:rPr>
            </w:pPr>
            <w:r w:rsidRPr="00571000">
              <w:rPr>
                <w:rFonts w:ascii="Times New Roman" w:hAnsi="Times New Roman" w:cs="Times New Roman"/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4DB" w:rsidRPr="00571000" w:rsidRDefault="008234DB" w:rsidP="008234DB">
            <w:pPr>
              <w:rPr>
                <w:color w:val="000000"/>
                <w:sz w:val="20"/>
                <w:szCs w:val="20"/>
              </w:rPr>
            </w:pPr>
            <w:r w:rsidRPr="0057100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DB" w:rsidRPr="00571000" w:rsidRDefault="008234DB" w:rsidP="008234DB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2791,15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2741,98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jc w:val="center"/>
              <w:rPr>
                <w:sz w:val="18"/>
                <w:szCs w:val="18"/>
              </w:rPr>
            </w:pPr>
          </w:p>
          <w:p w:rsidR="008234DB" w:rsidRPr="00571000" w:rsidRDefault="008234DB" w:rsidP="008234D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2741,98</w:t>
            </w: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</w:tr>
      <w:tr w:rsidR="008234DB" w:rsidRPr="00571000" w:rsidTr="008234DB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4DB" w:rsidRPr="00571000" w:rsidRDefault="008234DB" w:rsidP="008234DB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DB" w:rsidRPr="00571000" w:rsidRDefault="008234DB" w:rsidP="008234DB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4DB" w:rsidRPr="00571000" w:rsidRDefault="008234DB" w:rsidP="008234DB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DB" w:rsidRPr="00571000" w:rsidRDefault="008234DB" w:rsidP="008234DB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2791,15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4DB" w:rsidRPr="00571000" w:rsidRDefault="008234DB" w:rsidP="00823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2741,98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DB" w:rsidRPr="00571000" w:rsidRDefault="008234DB" w:rsidP="008234DB">
            <w:pPr>
              <w:jc w:val="center"/>
              <w:rPr>
                <w:sz w:val="18"/>
                <w:szCs w:val="18"/>
              </w:rPr>
            </w:pPr>
          </w:p>
          <w:p w:rsidR="008234DB" w:rsidRPr="00571000" w:rsidRDefault="008234DB" w:rsidP="008234D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2741,98</w:t>
            </w: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571000" w:rsidRDefault="009F2C05" w:rsidP="0049277A">
            <w:pPr>
              <w:rPr>
                <w:color w:val="000000"/>
                <w:sz w:val="20"/>
                <w:szCs w:val="20"/>
              </w:rPr>
            </w:pPr>
            <w:r w:rsidRPr="00571000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</w:tr>
      <w:tr w:rsidR="009F2C05" w:rsidRPr="00571000" w:rsidTr="008234DB">
        <w:trPr>
          <w:trHeight w:val="237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BE73C7">
            <w:pPr>
              <w:jc w:val="center"/>
              <w:rPr>
                <w:sz w:val="20"/>
                <w:szCs w:val="20"/>
              </w:rPr>
            </w:pPr>
          </w:p>
        </w:tc>
      </w:tr>
      <w:tr w:rsidR="002902FE" w:rsidRPr="00571000" w:rsidTr="008234DB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571000" w:rsidRDefault="008234DB" w:rsidP="00564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ОСНОВНОЕ МЕРОПРИЯТИЕ 1.2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571000" w:rsidRDefault="008234DB" w:rsidP="00564465">
            <w:pPr>
              <w:pStyle w:val="ConsPlusNormal"/>
              <w:ind w:firstLine="0"/>
              <w:rPr>
                <w:rFonts w:ascii="Times New Roman" w:hAnsi="Times New Roman" w:cs="Times New Roman"/>
                <w:szCs w:val="18"/>
              </w:rPr>
            </w:pPr>
            <w:r w:rsidRPr="008234DB">
              <w:rPr>
                <w:rFonts w:ascii="Times New Roman" w:hAnsi="Times New Roman" w:cs="Times New Roman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571000" w:rsidRDefault="002902FE" w:rsidP="0049277A">
            <w:pPr>
              <w:rPr>
                <w:color w:val="000000"/>
                <w:sz w:val="20"/>
                <w:szCs w:val="20"/>
              </w:rPr>
            </w:pPr>
            <w:r w:rsidRPr="0057100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571000" w:rsidRDefault="002902FE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571000" w:rsidRDefault="002902FE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571000" w:rsidRDefault="002902FE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8234DB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 xml:space="preserve">бюджет </w:t>
            </w:r>
            <w:r w:rsidR="00571000" w:rsidRPr="00571000">
              <w:rPr>
                <w:sz w:val="20"/>
                <w:szCs w:val="20"/>
              </w:rPr>
              <w:t>Подгоренского</w:t>
            </w:r>
            <w:r w:rsidRPr="005710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571000" w:rsidRDefault="009F2C05" w:rsidP="0049277A">
            <w:pPr>
              <w:rPr>
                <w:color w:val="000000"/>
                <w:sz w:val="20"/>
                <w:szCs w:val="20"/>
              </w:rPr>
            </w:pPr>
            <w:r w:rsidRPr="00571000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8234D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  <w:r w:rsidRPr="00571000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2C05" w:rsidRPr="00571000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571000" w:rsidRDefault="009F2C05" w:rsidP="004927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571000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571000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</w:tr>
      <w:tr w:rsidR="009F2C05" w:rsidRPr="00571000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Pr="00571000" w:rsidRDefault="009F2C05" w:rsidP="0049277A">
            <w:r w:rsidRPr="00571000">
              <w:t xml:space="preserve">Глава </w:t>
            </w:r>
            <w:r w:rsidR="00571000" w:rsidRPr="00571000">
              <w:t>Подгоренского</w:t>
            </w:r>
          </w:p>
          <w:p w:rsidR="009F2C05" w:rsidRPr="00571000" w:rsidRDefault="009F2C05" w:rsidP="0049277A">
            <w:r w:rsidRPr="00571000">
              <w:t>сельского поселения</w:t>
            </w:r>
          </w:p>
          <w:p w:rsidR="009F2C05" w:rsidRPr="00571000" w:rsidRDefault="009F2C05" w:rsidP="0049277A"/>
        </w:tc>
        <w:tc>
          <w:tcPr>
            <w:tcW w:w="4903" w:type="dxa"/>
            <w:gridSpan w:val="4"/>
          </w:tcPr>
          <w:p w:rsidR="009F2C05" w:rsidRPr="00571000" w:rsidRDefault="009F2C05" w:rsidP="0049277A"/>
        </w:tc>
        <w:tc>
          <w:tcPr>
            <w:tcW w:w="4886" w:type="dxa"/>
            <w:gridSpan w:val="2"/>
          </w:tcPr>
          <w:p w:rsidR="009F2C05" w:rsidRPr="00571000" w:rsidRDefault="009F2C05" w:rsidP="0049277A">
            <w:pPr>
              <w:jc w:val="both"/>
            </w:pPr>
          </w:p>
          <w:p w:rsidR="009F2C05" w:rsidRPr="00571000" w:rsidRDefault="008234DB" w:rsidP="0049277A">
            <w:pPr>
              <w:jc w:val="both"/>
            </w:pPr>
            <w:r>
              <w:t>С.Д. Ордынская</w:t>
            </w:r>
          </w:p>
          <w:p w:rsidR="009F2C05" w:rsidRPr="00571000" w:rsidRDefault="009F2C05" w:rsidP="0049277A"/>
        </w:tc>
      </w:tr>
    </w:tbl>
    <w:p w:rsidR="0049277A" w:rsidRPr="00571000" w:rsidRDefault="0049277A" w:rsidP="001B23AF">
      <w:pPr>
        <w:ind w:firstLine="709"/>
      </w:pPr>
    </w:p>
    <w:sectPr w:rsidR="0049277A" w:rsidRPr="00571000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231C9"/>
    <w:rsid w:val="0002726B"/>
    <w:rsid w:val="00070212"/>
    <w:rsid w:val="00072A4C"/>
    <w:rsid w:val="00082491"/>
    <w:rsid w:val="00083727"/>
    <w:rsid w:val="00086330"/>
    <w:rsid w:val="000903B8"/>
    <w:rsid w:val="000E0BED"/>
    <w:rsid w:val="000F1568"/>
    <w:rsid w:val="000F1D95"/>
    <w:rsid w:val="00126A7A"/>
    <w:rsid w:val="001677FD"/>
    <w:rsid w:val="00176A16"/>
    <w:rsid w:val="00187609"/>
    <w:rsid w:val="001B23AF"/>
    <w:rsid w:val="001C1F16"/>
    <w:rsid w:val="00230AFD"/>
    <w:rsid w:val="00244568"/>
    <w:rsid w:val="00272A75"/>
    <w:rsid w:val="002902FE"/>
    <w:rsid w:val="0033341E"/>
    <w:rsid w:val="0035747F"/>
    <w:rsid w:val="00371A15"/>
    <w:rsid w:val="00372E06"/>
    <w:rsid w:val="004014BE"/>
    <w:rsid w:val="00447368"/>
    <w:rsid w:val="00455AFD"/>
    <w:rsid w:val="0049277A"/>
    <w:rsid w:val="004D3DFA"/>
    <w:rsid w:val="00520453"/>
    <w:rsid w:val="00524E5B"/>
    <w:rsid w:val="0055018E"/>
    <w:rsid w:val="00571000"/>
    <w:rsid w:val="005C56C4"/>
    <w:rsid w:val="005D4391"/>
    <w:rsid w:val="005D78A3"/>
    <w:rsid w:val="005F0F9E"/>
    <w:rsid w:val="006233B6"/>
    <w:rsid w:val="006A1290"/>
    <w:rsid w:val="006E0C7C"/>
    <w:rsid w:val="0070684D"/>
    <w:rsid w:val="007164F5"/>
    <w:rsid w:val="007A61D2"/>
    <w:rsid w:val="007B041D"/>
    <w:rsid w:val="007E379E"/>
    <w:rsid w:val="007F731F"/>
    <w:rsid w:val="008234DB"/>
    <w:rsid w:val="00902BC0"/>
    <w:rsid w:val="00952D37"/>
    <w:rsid w:val="00966360"/>
    <w:rsid w:val="00973FA6"/>
    <w:rsid w:val="009A5E09"/>
    <w:rsid w:val="009F2C05"/>
    <w:rsid w:val="00A11781"/>
    <w:rsid w:val="00A60F63"/>
    <w:rsid w:val="00A95AB7"/>
    <w:rsid w:val="00AC0CF0"/>
    <w:rsid w:val="00AE40EC"/>
    <w:rsid w:val="00B41479"/>
    <w:rsid w:val="00BA476F"/>
    <w:rsid w:val="00BE6C45"/>
    <w:rsid w:val="00BE73C7"/>
    <w:rsid w:val="00C64C8E"/>
    <w:rsid w:val="00CE5770"/>
    <w:rsid w:val="00D2500E"/>
    <w:rsid w:val="00D2512D"/>
    <w:rsid w:val="00D93BD9"/>
    <w:rsid w:val="00DD32E8"/>
    <w:rsid w:val="00DD356A"/>
    <w:rsid w:val="00DD7BAE"/>
    <w:rsid w:val="00DE6F1B"/>
    <w:rsid w:val="00E043C6"/>
    <w:rsid w:val="00E21C79"/>
    <w:rsid w:val="00E21E5E"/>
    <w:rsid w:val="00E37C62"/>
    <w:rsid w:val="00E730E4"/>
    <w:rsid w:val="00E76106"/>
    <w:rsid w:val="00E96464"/>
    <w:rsid w:val="00F07FC4"/>
    <w:rsid w:val="00F41E86"/>
    <w:rsid w:val="00F908BD"/>
    <w:rsid w:val="00FB40A1"/>
    <w:rsid w:val="00FC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B6C3B-71A8-4034-B971-3ED278E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4A7D-4252-40A1-9918-15FFED73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4</cp:revision>
  <dcterms:created xsi:type="dcterms:W3CDTF">2025-04-04T13:04:00Z</dcterms:created>
  <dcterms:modified xsi:type="dcterms:W3CDTF">2025-04-08T08:33:00Z</dcterms:modified>
</cp:coreProperties>
</file>